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59A6ED2" w:rsidR="009F2235" w:rsidRDefault="58B70ADE">
      <w:r>
        <w:t xml:space="preserve">Dear </w:t>
      </w:r>
      <w:r w:rsidR="3606ECC5">
        <w:t>parents &amp; guardians</w:t>
      </w:r>
      <w:r>
        <w:t>,</w:t>
      </w:r>
    </w:p>
    <w:p w14:paraId="6ED244D5" w14:textId="39C1DEE5" w:rsidR="2542295F" w:rsidRDefault="2542295F" w:rsidP="2D6C71AF">
      <w:pPr>
        <w:ind w:left="2160" w:firstLine="720"/>
        <w:rPr>
          <w:b/>
          <w:bCs/>
          <w:u w:val="single"/>
        </w:rPr>
      </w:pPr>
      <w:r w:rsidRPr="2D6C71AF">
        <w:rPr>
          <w:b/>
          <w:bCs/>
          <w:u w:val="single"/>
        </w:rPr>
        <w:t>Spring Term 2023</w:t>
      </w:r>
    </w:p>
    <w:p w14:paraId="06F1BC03" w14:textId="71364CEA" w:rsidR="4DF122F8" w:rsidRDefault="3AE5E9B0" w:rsidP="4DF122F8">
      <w:r>
        <w:t>A</w:t>
      </w:r>
      <w:r w:rsidR="761AEC2D">
        <w:t>s we approach the end of a</w:t>
      </w:r>
      <w:r>
        <w:t>nother busy term in the life of King David and Yavneh</w:t>
      </w:r>
      <w:r w:rsidR="1A7A84FD">
        <w:t xml:space="preserve"> I am writing to you with some of the highlights of the term</w:t>
      </w:r>
      <w:r>
        <w:t xml:space="preserve">. </w:t>
      </w:r>
    </w:p>
    <w:p w14:paraId="55B52623" w14:textId="3571DFA1" w:rsidR="3AE5E9B0" w:rsidRDefault="3AE5E9B0" w:rsidP="2D6C71AF">
      <w:r>
        <w:t>T</w:t>
      </w:r>
      <w:r w:rsidR="6F7A97D0">
        <w:t>he t</w:t>
      </w:r>
      <w:r>
        <w:t xml:space="preserve">erm began with the publication of the OFSTED monitoring visit report – safeguarding arrangements </w:t>
      </w:r>
      <w:r w:rsidR="349B342F">
        <w:t>are now “</w:t>
      </w:r>
      <w:r>
        <w:t>effective</w:t>
      </w:r>
      <w:r w:rsidR="7B55EE39">
        <w:t>”</w:t>
      </w:r>
      <w:r w:rsidR="44E0DD16">
        <w:t>,</w:t>
      </w:r>
      <w:r>
        <w:t xml:space="preserve"> and our action plan has been judged to be </w:t>
      </w:r>
      <w:r w:rsidR="274DD29D">
        <w:t>“</w:t>
      </w:r>
      <w:r>
        <w:t>fit for purpose</w:t>
      </w:r>
      <w:r w:rsidR="4AFA556F">
        <w:t>”</w:t>
      </w:r>
      <w:r w:rsidR="7D3B2FA8">
        <w:t xml:space="preserve">.  Our pastoral team work tirelessly to support </w:t>
      </w:r>
      <w:r w:rsidR="2E5EF560">
        <w:t>each</w:t>
      </w:r>
      <w:r w:rsidR="7D3B2FA8">
        <w:t xml:space="preserve"> young person in </w:t>
      </w:r>
      <w:r w:rsidR="0DB167F9">
        <w:t>ou</w:t>
      </w:r>
      <w:r w:rsidR="7D3B2FA8">
        <w:t>r care.</w:t>
      </w:r>
      <w:r w:rsidR="6620674A">
        <w:t xml:space="preserve"> As I write </w:t>
      </w:r>
      <w:proofErr w:type="gramStart"/>
      <w:r w:rsidR="6620674A">
        <w:t>this</w:t>
      </w:r>
      <w:proofErr w:type="gramEnd"/>
      <w:r w:rsidR="6620674A">
        <w:t xml:space="preserve"> we await </w:t>
      </w:r>
      <w:r w:rsidR="2B197348">
        <w:t>OFSTED’s</w:t>
      </w:r>
      <w:r w:rsidR="6620674A">
        <w:t xml:space="preserve"> next monitoring visit.</w:t>
      </w:r>
      <w:r w:rsidR="73A92845">
        <w:t xml:space="preserve"> Regardless of OFSTED, we all want this school to be the best it can be for the young people we care for.</w:t>
      </w:r>
    </w:p>
    <w:p w14:paraId="70A7DDE8" w14:textId="6431B2C9" w:rsidR="2AE88379" w:rsidRDefault="2AE88379" w:rsidP="2D6C71AF">
      <w:r>
        <w:t xml:space="preserve">Thank you to those parents who attended this term’s </w:t>
      </w:r>
      <w:r w:rsidR="30ADC959">
        <w:t>parents'</w:t>
      </w:r>
      <w:r>
        <w:t xml:space="preserve"> forum. </w:t>
      </w:r>
      <w:r w:rsidR="53022AE0">
        <w:t xml:space="preserve">We hope that you will join us for future ones. </w:t>
      </w:r>
      <w:r>
        <w:t xml:space="preserve">We are always keen to hear </w:t>
      </w:r>
      <w:r w:rsidR="65C4FCD9">
        <w:t>parents'</w:t>
      </w:r>
      <w:r>
        <w:t xml:space="preserve"> views about how we can do better.</w:t>
      </w:r>
    </w:p>
    <w:p w14:paraId="352E0FA2" w14:textId="6A15F8C2" w:rsidR="4DF122F8" w:rsidRDefault="14CBF10F" w:rsidP="2D6C71AF">
      <w:r>
        <w:t xml:space="preserve">Please continue to support us in the work we are doing to improve the experience your child has </w:t>
      </w:r>
      <w:r w:rsidR="68C863CD">
        <w:t>at school</w:t>
      </w:r>
      <w:r>
        <w:t>. You can help us by making sure your child comes to school as often as they are able to,</w:t>
      </w:r>
      <w:r w:rsidR="4A4F4E54">
        <w:t xml:space="preserve"> punctually,</w:t>
      </w:r>
      <w:r>
        <w:t xml:space="preserve"> </w:t>
      </w:r>
      <w:r w:rsidR="3F40B54D">
        <w:t>wearing</w:t>
      </w:r>
      <w:r>
        <w:t xml:space="preserve"> the correct school uniform</w:t>
      </w:r>
      <w:r w:rsidR="4E247E60">
        <w:t>,</w:t>
      </w:r>
      <w:r>
        <w:t xml:space="preserve"> and attend</w:t>
      </w:r>
      <w:r w:rsidR="1519762D">
        <w:t>ing</w:t>
      </w:r>
      <w:r>
        <w:t xml:space="preserve"> </w:t>
      </w:r>
      <w:r w:rsidR="4D0C6D13">
        <w:t xml:space="preserve">booster classes and </w:t>
      </w:r>
      <w:r>
        <w:t>sanctions when</w:t>
      </w:r>
      <w:r w:rsidR="19E1620A">
        <w:t xml:space="preserve"> they are expected to. </w:t>
      </w:r>
      <w:r w:rsidR="73919C06">
        <w:t xml:space="preserve">Where parents are supportive this has a positive impact on the school community. </w:t>
      </w:r>
      <w:r w:rsidR="19E1620A">
        <w:t>W</w:t>
      </w:r>
      <w:r w:rsidR="1A785641">
        <w:t>e thank th</w:t>
      </w:r>
      <w:r w:rsidR="469B13F9">
        <w:t xml:space="preserve">ose </w:t>
      </w:r>
      <w:r w:rsidR="1A785641">
        <w:t xml:space="preserve">parents who support </w:t>
      </w:r>
      <w:r w:rsidR="4884E325">
        <w:t xml:space="preserve">us in </w:t>
      </w:r>
      <w:r w:rsidR="1A785641">
        <w:t>our effort</w:t>
      </w:r>
      <w:r w:rsidR="241367DC">
        <w:t>s to maintain the highest possible standards of behaviour in school.</w:t>
      </w:r>
      <w:r w:rsidR="0FB07810">
        <w:t xml:space="preserve"> What impresses me every day is ho</w:t>
      </w:r>
      <w:r w:rsidR="4EF32F54">
        <w:t>w</w:t>
      </w:r>
      <w:r w:rsidR="0FB07810">
        <w:t xml:space="preserve"> polite and cooperative </w:t>
      </w:r>
      <w:proofErr w:type="gramStart"/>
      <w:r w:rsidR="0FB07810">
        <w:t>the vast majority of</w:t>
      </w:r>
      <w:proofErr w:type="gramEnd"/>
      <w:r w:rsidR="0FB07810">
        <w:t xml:space="preserve"> our young people are</w:t>
      </w:r>
      <w:r w:rsidR="5E766BF7">
        <w:t>, any visitors to the school say the same thing too</w:t>
      </w:r>
      <w:r w:rsidR="0FB07810">
        <w:t xml:space="preserve">. </w:t>
      </w:r>
    </w:p>
    <w:p w14:paraId="352B0144" w14:textId="23955D46" w:rsidR="58B70ADE" w:rsidRDefault="7E0E1C29" w:rsidP="4DF122F8">
      <w:r>
        <w:t xml:space="preserve">Thanks to funds provided by our Parents’ Guild this term we have trained </w:t>
      </w:r>
      <w:r w:rsidR="11DCB3DD">
        <w:t>30</w:t>
      </w:r>
      <w:r>
        <w:t xml:space="preserve"> </w:t>
      </w:r>
      <w:proofErr w:type="spellStart"/>
      <w:r>
        <w:t>well being</w:t>
      </w:r>
      <w:proofErr w:type="spellEnd"/>
      <w:r>
        <w:t xml:space="preserve"> ambassadors and </w:t>
      </w:r>
      <w:r w:rsidR="5F5E27DA">
        <w:t>34</w:t>
      </w:r>
      <w:r>
        <w:t xml:space="preserve"> </w:t>
      </w:r>
      <w:proofErr w:type="spellStart"/>
      <w:r>
        <w:t>anti bullying</w:t>
      </w:r>
      <w:proofErr w:type="spellEnd"/>
      <w:r>
        <w:t xml:space="preserve"> ambassadors</w:t>
      </w:r>
      <w:r w:rsidR="4F629265">
        <w:t xml:space="preserve"> from across the age range and sections of the school.</w:t>
      </w:r>
      <w:r>
        <w:t xml:space="preserve"> We look forward to rolling this programme out </w:t>
      </w:r>
      <w:r w:rsidR="3CB3015B">
        <w:t>further in the coming months.</w:t>
      </w:r>
    </w:p>
    <w:p w14:paraId="4151C2BE" w14:textId="0E77D244" w:rsidR="58B70ADE" w:rsidRDefault="1E6CA2AF" w:rsidP="4DF122F8">
      <w:r>
        <w:t>W</w:t>
      </w:r>
      <w:r w:rsidR="579E13EA">
        <w:t>e</w:t>
      </w:r>
      <w:r>
        <w:t>’ve had competitors in national academic competitions, such at the UKMT maths challenge, the UK Linguistics Olympiad</w:t>
      </w:r>
      <w:r w:rsidR="301AFFD3">
        <w:t xml:space="preserve"> and the prestigious Anthea Bell prize for youn</w:t>
      </w:r>
      <w:r w:rsidR="2AAE9499">
        <w:t>g</w:t>
      </w:r>
      <w:r w:rsidR="301AFFD3">
        <w:t xml:space="preserve"> translators run by The Queen’s College.</w:t>
      </w:r>
      <w:r w:rsidR="30C9D55A">
        <w:t xml:space="preserve"> </w:t>
      </w:r>
      <w:r w:rsidR="7B272E48">
        <w:t>Sporting success in Cheerleading, Swimming, Basketball, Table Tennis</w:t>
      </w:r>
      <w:r w:rsidR="2B04A437">
        <w:t>, Netball</w:t>
      </w:r>
      <w:r w:rsidR="7B272E48">
        <w:t xml:space="preserve"> and Badminton t</w:t>
      </w:r>
      <w:r w:rsidR="5623EC81">
        <w:t>o</w:t>
      </w:r>
      <w:r w:rsidR="7B272E48">
        <w:t xml:space="preserve"> name but a few. </w:t>
      </w:r>
      <w:r w:rsidR="5A2FECAC">
        <w:t xml:space="preserve">Pupils and students have </w:t>
      </w:r>
      <w:r w:rsidR="588621E3">
        <w:t>learned</w:t>
      </w:r>
      <w:r w:rsidR="5A2FECAC">
        <w:t xml:space="preserve"> about</w:t>
      </w:r>
      <w:r w:rsidR="0F6D726C">
        <w:t xml:space="preserve"> the Knesset in Modern Hebrew, have met the</w:t>
      </w:r>
      <w:r w:rsidR="31152AFD">
        <w:t xml:space="preserve"> </w:t>
      </w:r>
      <w:r w:rsidR="0F6D726C">
        <w:t>Presiden</w:t>
      </w:r>
      <w:r w:rsidR="5BC5B25C">
        <w:t>t</w:t>
      </w:r>
      <w:r w:rsidR="0F6D726C">
        <w:t xml:space="preserve"> of the UK </w:t>
      </w:r>
      <w:r w:rsidR="7F328AC9">
        <w:t>Supreme</w:t>
      </w:r>
      <w:r w:rsidR="0F6D726C">
        <w:t xml:space="preserve"> Court through their politics lessons</w:t>
      </w:r>
      <w:r w:rsidR="53532CA6">
        <w:t xml:space="preserve">, been on </w:t>
      </w:r>
      <w:proofErr w:type="spellStart"/>
      <w:r w:rsidR="53532CA6">
        <w:t>Shabbatons</w:t>
      </w:r>
      <w:proofErr w:type="spellEnd"/>
      <w:r w:rsidR="53532CA6">
        <w:t xml:space="preserve"> to </w:t>
      </w:r>
      <w:proofErr w:type="spellStart"/>
      <w:r w:rsidR="53532CA6">
        <w:t>Betwys</w:t>
      </w:r>
      <w:proofErr w:type="spellEnd"/>
      <w:r w:rsidR="53532CA6">
        <w:t xml:space="preserve"> Y </w:t>
      </w:r>
      <w:proofErr w:type="spellStart"/>
      <w:r w:rsidR="53532CA6">
        <w:t>Coed</w:t>
      </w:r>
      <w:proofErr w:type="spellEnd"/>
      <w:r w:rsidR="53532CA6">
        <w:t>,</w:t>
      </w:r>
      <w:r w:rsidR="4E12579D">
        <w:t xml:space="preserve"> visited art galleries, with the art </w:t>
      </w:r>
      <w:r w:rsidR="1D84D0B7">
        <w:t>department</w:t>
      </w:r>
      <w:r w:rsidR="33CB609A">
        <w:t xml:space="preserve">, visited </w:t>
      </w:r>
      <w:r w:rsidR="759C7470">
        <w:t>Manchester</w:t>
      </w:r>
      <w:r w:rsidR="33CB609A">
        <w:t xml:space="preserve"> </w:t>
      </w:r>
      <w:r w:rsidR="0B652F00">
        <w:t>Airport,</w:t>
      </w:r>
      <w:r w:rsidR="4E12579D">
        <w:t xml:space="preserve"> and been on field trips in blizzard conditions in their </w:t>
      </w:r>
      <w:r w:rsidR="5F131F6A">
        <w:t>geography</w:t>
      </w:r>
      <w:r w:rsidR="4E12579D">
        <w:t xml:space="preserve"> lessons. </w:t>
      </w:r>
      <w:r w:rsidR="7EB94071">
        <w:t>W</w:t>
      </w:r>
      <w:r w:rsidR="267361B4">
        <w:t>e</w:t>
      </w:r>
      <w:r w:rsidR="7EB94071">
        <w:t xml:space="preserve"> have a new </w:t>
      </w:r>
      <w:r w:rsidR="1BA881BB">
        <w:t xml:space="preserve">and highly popular </w:t>
      </w:r>
      <w:r w:rsidR="1A54C7F8">
        <w:t>animal</w:t>
      </w:r>
      <w:r w:rsidR="7EB94071">
        <w:t xml:space="preserve"> club run by</w:t>
      </w:r>
      <w:r w:rsidR="3186903A">
        <w:t xml:space="preserve"> Mrs Watson and Mrs Niven who joined the science department this term to further strengthen staffing in this key area.</w:t>
      </w:r>
      <w:r w:rsidR="238893DD">
        <w:t xml:space="preserve"> </w:t>
      </w:r>
      <w:r w:rsidR="4E12579D">
        <w:t xml:space="preserve">And these are just a </w:t>
      </w:r>
      <w:r w:rsidR="7451074E">
        <w:t>selection</w:t>
      </w:r>
      <w:r w:rsidR="4E12579D">
        <w:t xml:space="preserve"> of the op</w:t>
      </w:r>
      <w:r w:rsidR="48A5EC63">
        <w:t>portunities</w:t>
      </w:r>
      <w:r w:rsidR="4E12579D">
        <w:t xml:space="preserve"> your children </w:t>
      </w:r>
      <w:r w:rsidR="1FA0DD91">
        <w:t>are</w:t>
      </w:r>
      <w:r w:rsidR="4E12579D">
        <w:t xml:space="preserve"> given here.</w:t>
      </w:r>
      <w:r w:rsidR="735C1039">
        <w:t xml:space="preserve"> </w:t>
      </w:r>
      <w:r w:rsidR="4ABBDDCB">
        <w:t>Teachers</w:t>
      </w:r>
      <w:r>
        <w:t xml:space="preserve"> at King David High School do so much more than simply teaching the syllabus</w:t>
      </w:r>
      <w:r w:rsidR="05127848">
        <w:t xml:space="preserve">, because they enjoy teaching here and working with </w:t>
      </w:r>
      <w:r w:rsidR="5BC6E2AA">
        <w:t>y</w:t>
      </w:r>
      <w:r w:rsidR="05127848">
        <w:t xml:space="preserve">our delightful </w:t>
      </w:r>
      <w:r w:rsidR="687E9D3B">
        <w:t>children</w:t>
      </w:r>
      <w:r>
        <w:t>.</w:t>
      </w:r>
      <w:r w:rsidR="10003BF2">
        <w:t xml:space="preserve"> I’m grateful to the dedicated and hard-working staff team, teaching and non-teaching, who go above and beyond on a daily basis to provide these experiences for your children.</w:t>
      </w:r>
    </w:p>
    <w:p w14:paraId="239B8875" w14:textId="5C343394" w:rsidR="18434A41" w:rsidRDefault="18434A41" w:rsidP="2D6C71AF">
      <w:r>
        <w:t xml:space="preserve">It is always an affirming experience to talk to our young people </w:t>
      </w:r>
      <w:r w:rsidR="33623C88">
        <w:t>as</w:t>
      </w:r>
      <w:r>
        <w:t xml:space="preserve"> I have the privilege to do regularly around school, and through the pupils focus groups I hold each term. Our pupils are articulate, polite and have a clear idea or what they want from their time at school.</w:t>
      </w:r>
    </w:p>
    <w:p w14:paraId="70E5E3F7" w14:textId="5216F59A" w:rsidR="28541732" w:rsidRDefault="28541732" w:rsidP="2D6C71AF">
      <w:r>
        <w:t xml:space="preserve">A highlight of the term for me was meeting the school’s new “Eco Warriors”, a team of pupils, led by Miss </w:t>
      </w:r>
      <w:proofErr w:type="spellStart"/>
      <w:r>
        <w:t>Uden</w:t>
      </w:r>
      <w:proofErr w:type="spellEnd"/>
      <w:r>
        <w:t xml:space="preserve">, who are working hard to ensure we recycle </w:t>
      </w:r>
      <w:r w:rsidR="5C317AC8">
        <w:t>waste</w:t>
      </w:r>
      <w:r>
        <w:t xml:space="preserve"> within the school and consider what we can all do to reduce, reuse and recycle. This care</w:t>
      </w:r>
      <w:r w:rsidR="0D43F72D">
        <w:t>,</w:t>
      </w:r>
      <w:r>
        <w:t xml:space="preserve"> compassion and community spirit typifies what King David pupils are all about.</w:t>
      </w:r>
    </w:p>
    <w:p w14:paraId="02EB681F" w14:textId="527F87AB" w:rsidR="4F819CA5" w:rsidRDefault="4F819CA5" w:rsidP="2D6C71AF">
      <w:r>
        <w:lastRenderedPageBreak/>
        <w:t>In February</w:t>
      </w:r>
      <w:r w:rsidR="0509B5D6">
        <w:t>,</w:t>
      </w:r>
      <w:r>
        <w:t xml:space="preserve"> 61 of our sixth form pupils visited Poland to </w:t>
      </w:r>
      <w:r w:rsidR="7B76F0CC">
        <w:t xml:space="preserve">experience a ‘Jewish Journey’ an </w:t>
      </w:r>
      <w:r w:rsidR="1F50ACD9">
        <w:t>experience</w:t>
      </w:r>
      <w:r w:rsidR="7B76F0CC">
        <w:t xml:space="preserve"> which always has a profound impact on the </w:t>
      </w:r>
      <w:r w:rsidR="7114F79D">
        <w:t>participants</w:t>
      </w:r>
      <w:r w:rsidR="7B76F0CC">
        <w:t xml:space="preserve"> and </w:t>
      </w:r>
      <w:r w:rsidR="05AF81C7">
        <w:t>something</w:t>
      </w:r>
      <w:r w:rsidR="7B76F0CC">
        <w:t xml:space="preserve"> they will ch</w:t>
      </w:r>
      <w:r w:rsidR="6F80ECDA">
        <w:t xml:space="preserve">erish and </w:t>
      </w:r>
      <w:r w:rsidR="3224BA94">
        <w:t>remember</w:t>
      </w:r>
      <w:r w:rsidR="6F80ECDA">
        <w:t xml:space="preserve"> for the rest of </w:t>
      </w:r>
      <w:r w:rsidR="4D353B32">
        <w:t>their</w:t>
      </w:r>
      <w:r w:rsidR="6F80ECDA">
        <w:t xml:space="preserve"> lives. </w:t>
      </w:r>
      <w:r w:rsidR="4EA46931">
        <w:t>I would like to thank the staff team who make this experience possible for our young people.</w:t>
      </w:r>
    </w:p>
    <w:p w14:paraId="6F5D6C61" w14:textId="59E8401B" w:rsidR="266DFEAD" w:rsidRDefault="266DFEAD" w:rsidP="4DF122F8">
      <w:r>
        <w:t>Our</w:t>
      </w:r>
      <w:r w:rsidR="1F6A5579">
        <w:t>,</w:t>
      </w:r>
      <w:r>
        <w:t xml:space="preserve"> now annual</w:t>
      </w:r>
      <w:r w:rsidR="3FBCB72E">
        <w:t>,</w:t>
      </w:r>
      <w:r>
        <w:t xml:space="preserve"> </w:t>
      </w:r>
      <w:r w:rsidR="66000439">
        <w:t>Careers Fair 2</w:t>
      </w:r>
      <w:r w:rsidR="66000439" w:rsidRPr="2D6C71AF">
        <w:rPr>
          <w:vertAlign w:val="superscript"/>
        </w:rPr>
        <w:t>nd</w:t>
      </w:r>
      <w:r w:rsidR="66000439">
        <w:t xml:space="preserve"> February </w:t>
      </w:r>
      <w:r w:rsidR="34E5DCF1">
        <w:t xml:space="preserve">was very well attended and </w:t>
      </w:r>
      <w:r w:rsidR="14431999">
        <w:t>we</w:t>
      </w:r>
      <w:r w:rsidR="34E5DCF1">
        <w:t xml:space="preserve"> </w:t>
      </w:r>
      <w:r w:rsidR="66000439">
        <w:t>thank all our contributors</w:t>
      </w:r>
      <w:r w:rsidR="612429BC">
        <w:t>. Parents can’t fail to have noticed the improvements in our careers provision this academic year.</w:t>
      </w:r>
      <w:r w:rsidR="05D3C988">
        <w:t xml:space="preserve"> We have been supported in th</w:t>
      </w:r>
      <w:r w:rsidR="4C2BF595">
        <w:t>is</w:t>
      </w:r>
      <w:r w:rsidR="05D3C988">
        <w:t xml:space="preserve"> by the </w:t>
      </w:r>
      <w:r w:rsidR="4B60629E">
        <w:t>fantastic</w:t>
      </w:r>
      <w:r w:rsidR="05D3C988">
        <w:t xml:space="preserve"> team of careers advisors from Our Futures. </w:t>
      </w:r>
    </w:p>
    <w:p w14:paraId="33C612B8" w14:textId="38B479B4" w:rsidR="61CA0A7B" w:rsidRDefault="61CA0A7B" w:rsidP="2D6C71AF">
      <w:pPr>
        <w:rPr>
          <w:rFonts w:ascii="Calibri" w:eastAsia="Calibri" w:hAnsi="Calibri" w:cs="Calibri"/>
        </w:rPr>
      </w:pPr>
      <w:r w:rsidRPr="2D6C71AF">
        <w:t xml:space="preserve">Purim brought the usual array of </w:t>
      </w:r>
      <w:proofErr w:type="gramStart"/>
      <w:r w:rsidRPr="2D6C71AF">
        <w:t>fancy dress</w:t>
      </w:r>
      <w:proofErr w:type="gramEnd"/>
      <w:r w:rsidRPr="2D6C71AF">
        <w:t xml:space="preserve"> costumes and fun and games! </w:t>
      </w:r>
      <w:r w:rsidR="15AB0658" w:rsidRPr="2D6C71AF">
        <w:t>T</w:t>
      </w:r>
      <w:r w:rsidR="15AB0658" w:rsidRPr="2D6C71AF">
        <w:rPr>
          <w:rFonts w:ascii="Calibri" w:eastAsia="Calibri" w:hAnsi="Calibri" w:cs="Calibri"/>
          <w:color w:val="000000" w:themeColor="text1"/>
        </w:rPr>
        <w:t xml:space="preserve">he Jewish Studies department had planned an extensive array of activities for all pupils, including special neuro-divergent opportunities for all students to be able to tap into the spirit of the festival. The pupils sat through Rabbi Rickman's reading of the Megillah </w:t>
      </w:r>
      <w:proofErr w:type="gramStart"/>
      <w:r w:rsidR="15AB0658" w:rsidRPr="2D6C71AF">
        <w:rPr>
          <w:rFonts w:ascii="Calibri" w:eastAsia="Calibri" w:hAnsi="Calibri" w:cs="Calibri"/>
          <w:color w:val="000000" w:themeColor="text1"/>
        </w:rPr>
        <w:t>beautifully, and</w:t>
      </w:r>
      <w:proofErr w:type="gramEnd"/>
      <w:r w:rsidR="15AB0658" w:rsidRPr="2D6C71AF">
        <w:rPr>
          <w:rFonts w:ascii="Calibri" w:eastAsia="Calibri" w:hAnsi="Calibri" w:cs="Calibri"/>
          <w:color w:val="000000" w:themeColor="text1"/>
        </w:rPr>
        <w:t xml:space="preserve"> joined in at the right points in the right way. Staff and pupils were exemplary in their response to those external forces and were able to return to finish the day on a spiritual and physical high with a pizza lunch and voting for the Purim Cup. It was </w:t>
      </w:r>
      <w:proofErr w:type="gramStart"/>
      <w:r w:rsidR="15AB0658" w:rsidRPr="2D6C71AF">
        <w:rPr>
          <w:rFonts w:ascii="Calibri" w:eastAsia="Calibri" w:hAnsi="Calibri" w:cs="Calibri"/>
          <w:color w:val="000000" w:themeColor="text1"/>
        </w:rPr>
        <w:t>definitely a</w:t>
      </w:r>
      <w:proofErr w:type="gramEnd"/>
      <w:r w:rsidR="15AB0658" w:rsidRPr="2D6C71AF">
        <w:rPr>
          <w:rFonts w:ascii="Calibri" w:eastAsia="Calibri" w:hAnsi="Calibri" w:cs="Calibri"/>
          <w:color w:val="000000" w:themeColor="text1"/>
        </w:rPr>
        <w:t xml:space="preserve"> day to remember, and a day to be proud of our collective response to things beyond our control. </w:t>
      </w:r>
      <w:r w:rsidR="15AB0658" w:rsidRPr="2D6C71AF">
        <w:rPr>
          <w:rFonts w:ascii="Calibri" w:eastAsia="Calibri" w:hAnsi="Calibri" w:cs="Calibri"/>
        </w:rPr>
        <w:t xml:space="preserve"> </w:t>
      </w:r>
    </w:p>
    <w:p w14:paraId="58B22CDD" w14:textId="13684A7C" w:rsidR="4DF122F8" w:rsidRDefault="4C5907AF" w:rsidP="4DF122F8">
      <w:r>
        <w:t>We heard a wonderful concert put together by the music department on 23</w:t>
      </w:r>
      <w:r w:rsidRPr="2D6C71AF">
        <w:rPr>
          <w:vertAlign w:val="superscript"/>
        </w:rPr>
        <w:t>rd</w:t>
      </w:r>
      <w:r>
        <w:t xml:space="preserve"> March, from Hendrix to Bach, and novices to virtuosos. My thanks to Mr Clive R</w:t>
      </w:r>
      <w:r w:rsidR="4402B5B1">
        <w:t>ushworth our new head of music for bringing this all together</w:t>
      </w:r>
      <w:r w:rsidR="17E2B41E">
        <w:t>,</w:t>
      </w:r>
      <w:r w:rsidR="4402B5B1">
        <w:t xml:space="preserve"> ably assisted by Mr Daniel James who has been </w:t>
      </w:r>
      <w:proofErr w:type="gramStart"/>
      <w:r w:rsidR="4402B5B1">
        <w:t>he</w:t>
      </w:r>
      <w:r w:rsidR="02A79AE3">
        <w:t>lpi</w:t>
      </w:r>
      <w:r w:rsidR="4402B5B1">
        <w:t>n</w:t>
      </w:r>
      <w:r w:rsidR="63A65DC1">
        <w:t>g</w:t>
      </w:r>
      <w:r w:rsidR="4402B5B1">
        <w:t xml:space="preserve"> out</w:t>
      </w:r>
      <w:proofErr w:type="gramEnd"/>
      <w:r w:rsidR="4402B5B1">
        <w:t xml:space="preserve"> in the music departm</w:t>
      </w:r>
      <w:r w:rsidR="3B90F016">
        <w:t>ent</w:t>
      </w:r>
      <w:r w:rsidR="4402B5B1">
        <w:t xml:space="preserve"> this term. I</w:t>
      </w:r>
      <w:r w:rsidR="5921C94B">
        <w:t xml:space="preserve">’m </w:t>
      </w:r>
      <w:r w:rsidR="4402B5B1">
        <w:t xml:space="preserve">sure our </w:t>
      </w:r>
      <w:r w:rsidR="3DB042B4">
        <w:t>mu</w:t>
      </w:r>
      <w:r w:rsidR="3ABC42A2">
        <w:t>sic department will continue to go from strength to strength</w:t>
      </w:r>
      <w:r w:rsidR="4C807B63">
        <w:t xml:space="preserve"> under Mr Rushworth’s leadership.</w:t>
      </w:r>
    </w:p>
    <w:p w14:paraId="00C58A2D" w14:textId="23944417" w:rsidR="5F3A931E" w:rsidRDefault="5F3A931E" w:rsidP="2D6C71AF">
      <w:r>
        <w:t xml:space="preserve">Mr Lamming leaves us to move to a new post after 12 years dedicated service to the school going over and above to offer </w:t>
      </w:r>
      <w:proofErr w:type="spellStart"/>
      <w:r>
        <w:t>extra curricular</w:t>
      </w:r>
      <w:proofErr w:type="spellEnd"/>
      <w:r>
        <w:t xml:space="preserve"> sporting opportunities to our young people. He will be replaced next term by Mr Daniel Stevens an experienced head of PE, whilst we seek to appoint a permanent head of PE.</w:t>
      </w:r>
      <w:r w:rsidR="7ACEAFA0">
        <w:t xml:space="preserve">   We also say goodbye to Rabbi Krasner, who, after 11 years of dedication in the J</w:t>
      </w:r>
      <w:r w:rsidR="13CF6D97">
        <w:t xml:space="preserve">ewish </w:t>
      </w:r>
      <w:r w:rsidR="7ACEAFA0">
        <w:t>S</w:t>
      </w:r>
      <w:r w:rsidR="57EF2305">
        <w:t>tudies</w:t>
      </w:r>
      <w:r w:rsidR="7ACEAFA0">
        <w:t xml:space="preserve"> </w:t>
      </w:r>
      <w:r w:rsidR="2AF16653">
        <w:t>department</w:t>
      </w:r>
      <w:r w:rsidR="7ACEAFA0">
        <w:t xml:space="preserve"> he is moving on </w:t>
      </w:r>
      <w:r w:rsidR="5CF91681">
        <w:t>to new ventures</w:t>
      </w:r>
      <w:r w:rsidR="27F1017A">
        <w:t xml:space="preserve">. </w:t>
      </w:r>
    </w:p>
    <w:p w14:paraId="51B16CDD" w14:textId="3A9AACBE" w:rsidR="4DF122F8" w:rsidRDefault="612429BC" w:rsidP="4DF122F8">
      <w:r>
        <w:t xml:space="preserve">Despite the unavoidable disruption </w:t>
      </w:r>
      <w:r w:rsidR="21FCA747">
        <w:t xml:space="preserve">caused by the </w:t>
      </w:r>
      <w:r w:rsidR="17D04C98">
        <w:t>Strike action</w:t>
      </w:r>
      <w:r w:rsidR="6EC01EF7">
        <w:t xml:space="preserve"> this term our</w:t>
      </w:r>
      <w:r w:rsidR="17D04C98">
        <w:t xml:space="preserve"> pupils behaved impeccably</w:t>
      </w:r>
      <w:r w:rsidR="53B1B130">
        <w:t xml:space="preserve">. Those of us </w:t>
      </w:r>
      <w:r w:rsidR="58C8AB9B">
        <w:t>i</w:t>
      </w:r>
      <w:r w:rsidR="53B1B130">
        <w:t>n school on the four strike days were</w:t>
      </w:r>
      <w:r w:rsidR="17D04C98">
        <w:t xml:space="preserve"> really impressed with their </w:t>
      </w:r>
      <w:r w:rsidR="2D5B135D">
        <w:t>ability</w:t>
      </w:r>
      <w:r w:rsidR="17D04C98">
        <w:t xml:space="preserve"> to study by themselves</w:t>
      </w:r>
      <w:r w:rsidR="28633DAB">
        <w:t xml:space="preserve"> where this was required. </w:t>
      </w:r>
      <w:proofErr w:type="gramStart"/>
      <w:r w:rsidR="1314F1FB">
        <w:t>Sadly</w:t>
      </w:r>
      <w:proofErr w:type="gramEnd"/>
      <w:r w:rsidR="1314F1FB">
        <w:t xml:space="preserve"> it does appear that there will be more disruption in the summer term.</w:t>
      </w:r>
    </w:p>
    <w:p w14:paraId="48B8A2E3" w14:textId="4D0C6562" w:rsidR="61BE9FA7" w:rsidRDefault="61BE9FA7" w:rsidP="4DF122F8">
      <w:r>
        <w:t>W</w:t>
      </w:r>
      <w:r w:rsidR="75166D6F">
        <w:t>e w</w:t>
      </w:r>
      <w:r>
        <w:t>ish our year 11s &amp; 13s well as they make their final preparations for their summer exams.</w:t>
      </w:r>
      <w:r w:rsidR="5D0AA405">
        <w:t xml:space="preserve"> They’ve been </w:t>
      </w:r>
      <w:r w:rsidR="3EDAD248">
        <w:t>encouraged</w:t>
      </w:r>
      <w:r w:rsidR="5D0AA405">
        <w:t xml:space="preserve"> in </w:t>
      </w:r>
      <w:r w:rsidR="23CB2152">
        <w:t>assemblies</w:t>
      </w:r>
      <w:r w:rsidR="5D0AA405">
        <w:t xml:space="preserve"> to make the most of the time avai</w:t>
      </w:r>
      <w:r w:rsidR="5FD43F40">
        <w:t>l</w:t>
      </w:r>
      <w:r w:rsidR="5D0AA405">
        <w:t>able to them between now and their exams and I hope they will respond positively to the support and guidance they are getting fr</w:t>
      </w:r>
      <w:r w:rsidR="66776737">
        <w:t>om all their teachers.</w:t>
      </w:r>
      <w:r w:rsidR="19BBFBEE">
        <w:t xml:space="preserve"> We look forward to celebrating their success with them on their respective results days.</w:t>
      </w:r>
    </w:p>
    <w:p w14:paraId="5DF5E52A" w14:textId="661DB21A" w:rsidR="70C594A5" w:rsidRDefault="70C594A5" w:rsidP="2D6C71AF">
      <w:pPr>
        <w:spacing w:line="257" w:lineRule="auto"/>
      </w:pPr>
      <w:r w:rsidRPr="2D6C71AF">
        <w:rPr>
          <w:rFonts w:ascii="Calibri" w:eastAsia="Calibri" w:hAnsi="Calibri" w:cs="Calibri"/>
          <w:color w:val="000000" w:themeColor="text1"/>
        </w:rPr>
        <w:t xml:space="preserve">Support Agencies - Please see link below to support agencies should they be required during the holidays:  </w:t>
      </w:r>
      <w:hyperlink r:id="rId4">
        <w:r w:rsidRPr="2D6C71AF">
          <w:rPr>
            <w:rStyle w:val="Hyperlink"/>
            <w:rFonts w:ascii="Calibri" w:eastAsia="Calibri" w:hAnsi="Calibri" w:cs="Calibri"/>
          </w:rPr>
          <w:t>https://www.kdhs.org.uk/wellbeing.html</w:t>
        </w:r>
      </w:hyperlink>
    </w:p>
    <w:p w14:paraId="532F04B4" w14:textId="6F7375A5" w:rsidR="131DD333" w:rsidRDefault="131DD333" w:rsidP="2D6C71AF">
      <w:pPr>
        <w:spacing w:line="257" w:lineRule="auto"/>
        <w:rPr>
          <w:b/>
          <w:bCs/>
        </w:rPr>
      </w:pPr>
      <w:proofErr w:type="spellStart"/>
      <w:r w:rsidRPr="2D6C71AF">
        <w:rPr>
          <w:b/>
          <w:bCs/>
        </w:rPr>
        <w:t>Chag</w:t>
      </w:r>
      <w:proofErr w:type="spellEnd"/>
      <w:r w:rsidRPr="2D6C71AF">
        <w:rPr>
          <w:b/>
          <w:bCs/>
        </w:rPr>
        <w:t xml:space="preserve"> Pesach Samech</w:t>
      </w:r>
    </w:p>
    <w:p w14:paraId="01E6B047" w14:textId="68AE2326" w:rsidR="1E945B63" w:rsidRDefault="1E945B63" w:rsidP="2D6C71AF">
      <w:pPr>
        <w:rPr>
          <w:b/>
          <w:bCs/>
        </w:rPr>
      </w:pPr>
      <w:r w:rsidRPr="2D6C71AF">
        <w:rPr>
          <w:b/>
          <w:bCs/>
        </w:rPr>
        <w:t>D J Dalziel</w:t>
      </w:r>
    </w:p>
    <w:p w14:paraId="4F1436CE" w14:textId="2D7E780E" w:rsidR="1E945B63" w:rsidRDefault="1E945B63" w:rsidP="2D6C71AF">
      <w:pPr>
        <w:rPr>
          <w:b/>
          <w:bCs/>
        </w:rPr>
      </w:pPr>
      <w:r w:rsidRPr="2D6C71AF">
        <w:rPr>
          <w:b/>
          <w:bCs/>
        </w:rPr>
        <w:t>Headteacher</w:t>
      </w:r>
    </w:p>
    <w:p w14:paraId="011A492C" w14:textId="30EA1895" w:rsidR="2D6C71AF" w:rsidRDefault="2D6C71AF" w:rsidP="2D6C71AF">
      <w:pPr>
        <w:rPr>
          <w:b/>
          <w:bCs/>
        </w:rPr>
      </w:pPr>
    </w:p>
    <w:sectPr w:rsidR="2D6C71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2C33E4"/>
    <w:rsid w:val="000E8828"/>
    <w:rsid w:val="000F7D89"/>
    <w:rsid w:val="002A236F"/>
    <w:rsid w:val="00453663"/>
    <w:rsid w:val="007A48CA"/>
    <w:rsid w:val="009F2235"/>
    <w:rsid w:val="01D2D5B1"/>
    <w:rsid w:val="02A79AE3"/>
    <w:rsid w:val="0358C95C"/>
    <w:rsid w:val="04CD4C6D"/>
    <w:rsid w:val="04DB7160"/>
    <w:rsid w:val="04DCF07A"/>
    <w:rsid w:val="0509B5D6"/>
    <w:rsid w:val="0509BB2B"/>
    <w:rsid w:val="05127848"/>
    <w:rsid w:val="055DD080"/>
    <w:rsid w:val="05AF81C7"/>
    <w:rsid w:val="05D3C988"/>
    <w:rsid w:val="064E97FB"/>
    <w:rsid w:val="0724D2EB"/>
    <w:rsid w:val="07EEC441"/>
    <w:rsid w:val="082C3A7F"/>
    <w:rsid w:val="084F1B92"/>
    <w:rsid w:val="08C0A34C"/>
    <w:rsid w:val="0B07203E"/>
    <w:rsid w:val="0B4E2A3C"/>
    <w:rsid w:val="0B652F00"/>
    <w:rsid w:val="0C586A0A"/>
    <w:rsid w:val="0D43F72D"/>
    <w:rsid w:val="0D94146F"/>
    <w:rsid w:val="0DB167F9"/>
    <w:rsid w:val="0DF43A6B"/>
    <w:rsid w:val="0F47C9A7"/>
    <w:rsid w:val="0F6D726C"/>
    <w:rsid w:val="0FB07810"/>
    <w:rsid w:val="10003BF2"/>
    <w:rsid w:val="1065635E"/>
    <w:rsid w:val="10686162"/>
    <w:rsid w:val="11DCB3DD"/>
    <w:rsid w:val="12B7EFAF"/>
    <w:rsid w:val="1314F1FB"/>
    <w:rsid w:val="131DD333"/>
    <w:rsid w:val="13CF6D97"/>
    <w:rsid w:val="14431999"/>
    <w:rsid w:val="14CBF10F"/>
    <w:rsid w:val="14EA342D"/>
    <w:rsid w:val="14F1952A"/>
    <w:rsid w:val="1500C346"/>
    <w:rsid w:val="150588A3"/>
    <w:rsid w:val="1519762D"/>
    <w:rsid w:val="151A16FB"/>
    <w:rsid w:val="15AB0658"/>
    <w:rsid w:val="15D3AD0C"/>
    <w:rsid w:val="16D1B690"/>
    <w:rsid w:val="17D04C98"/>
    <w:rsid w:val="17E2B41E"/>
    <w:rsid w:val="18434A41"/>
    <w:rsid w:val="1869E23E"/>
    <w:rsid w:val="19BBFBEE"/>
    <w:rsid w:val="19E1620A"/>
    <w:rsid w:val="1A54C7F8"/>
    <w:rsid w:val="1A679096"/>
    <w:rsid w:val="1A785641"/>
    <w:rsid w:val="1A7A84FD"/>
    <w:rsid w:val="1B9D0AC9"/>
    <w:rsid w:val="1BA4CDA4"/>
    <w:rsid w:val="1BA881BB"/>
    <w:rsid w:val="1C3FBCCA"/>
    <w:rsid w:val="1D25A22D"/>
    <w:rsid w:val="1D84D0B7"/>
    <w:rsid w:val="1E124BBB"/>
    <w:rsid w:val="1E6CA2AF"/>
    <w:rsid w:val="1E945B63"/>
    <w:rsid w:val="1F50ACD9"/>
    <w:rsid w:val="1F6A5579"/>
    <w:rsid w:val="1FA0DD91"/>
    <w:rsid w:val="1FAE1C1C"/>
    <w:rsid w:val="20230CFA"/>
    <w:rsid w:val="208C0349"/>
    <w:rsid w:val="20D60821"/>
    <w:rsid w:val="21FCA747"/>
    <w:rsid w:val="220AE061"/>
    <w:rsid w:val="22DD0382"/>
    <w:rsid w:val="23304373"/>
    <w:rsid w:val="238893DD"/>
    <w:rsid w:val="2388F787"/>
    <w:rsid w:val="23CB2152"/>
    <w:rsid w:val="241367DC"/>
    <w:rsid w:val="24216743"/>
    <w:rsid w:val="24532BB7"/>
    <w:rsid w:val="2542295F"/>
    <w:rsid w:val="260B5DE7"/>
    <w:rsid w:val="266DFEAD"/>
    <w:rsid w:val="267361B4"/>
    <w:rsid w:val="269427A7"/>
    <w:rsid w:val="274DD29D"/>
    <w:rsid w:val="27BD875A"/>
    <w:rsid w:val="27F1017A"/>
    <w:rsid w:val="28541732"/>
    <w:rsid w:val="28633DAB"/>
    <w:rsid w:val="29025F6C"/>
    <w:rsid w:val="297E45FF"/>
    <w:rsid w:val="2AAE9499"/>
    <w:rsid w:val="2AE88379"/>
    <w:rsid w:val="2AF16653"/>
    <w:rsid w:val="2AF5281C"/>
    <w:rsid w:val="2B04A437"/>
    <w:rsid w:val="2B197348"/>
    <w:rsid w:val="2B248DA1"/>
    <w:rsid w:val="2D30ACA9"/>
    <w:rsid w:val="2D5B135D"/>
    <w:rsid w:val="2D6C71AF"/>
    <w:rsid w:val="2E5EF560"/>
    <w:rsid w:val="2F60AA41"/>
    <w:rsid w:val="2F912356"/>
    <w:rsid w:val="2F9ADA34"/>
    <w:rsid w:val="301AFFD3"/>
    <w:rsid w:val="30ADC959"/>
    <w:rsid w:val="30C9D55A"/>
    <w:rsid w:val="30F4ABD1"/>
    <w:rsid w:val="31152AFD"/>
    <w:rsid w:val="311A5345"/>
    <w:rsid w:val="312CF3B7"/>
    <w:rsid w:val="3186903A"/>
    <w:rsid w:val="3224BA94"/>
    <w:rsid w:val="32B623A6"/>
    <w:rsid w:val="330423C9"/>
    <w:rsid w:val="33623C88"/>
    <w:rsid w:val="33CB609A"/>
    <w:rsid w:val="34649479"/>
    <w:rsid w:val="34709A6C"/>
    <w:rsid w:val="349B342F"/>
    <w:rsid w:val="34D584FE"/>
    <w:rsid w:val="34E5DCF1"/>
    <w:rsid w:val="35EBF449"/>
    <w:rsid w:val="3606ECC5"/>
    <w:rsid w:val="369436BA"/>
    <w:rsid w:val="36B7A064"/>
    <w:rsid w:val="37416C14"/>
    <w:rsid w:val="378994C9"/>
    <w:rsid w:val="379C353B"/>
    <w:rsid w:val="37A7D43C"/>
    <w:rsid w:val="37F1BA69"/>
    <w:rsid w:val="38880AA8"/>
    <w:rsid w:val="38BCD358"/>
    <w:rsid w:val="390902F7"/>
    <w:rsid w:val="39695562"/>
    <w:rsid w:val="39E596C6"/>
    <w:rsid w:val="3A0EFE32"/>
    <w:rsid w:val="3AAB5F1D"/>
    <w:rsid w:val="3ABC42A2"/>
    <w:rsid w:val="3AE5E9B0"/>
    <w:rsid w:val="3B0525C3"/>
    <w:rsid w:val="3B13396C"/>
    <w:rsid w:val="3B90F016"/>
    <w:rsid w:val="3BDB471A"/>
    <w:rsid w:val="3C2DD709"/>
    <w:rsid w:val="3CB3015B"/>
    <w:rsid w:val="3CF6EDE4"/>
    <w:rsid w:val="3DB042B4"/>
    <w:rsid w:val="3DD8795D"/>
    <w:rsid w:val="3DF8D64D"/>
    <w:rsid w:val="3E0B76BF"/>
    <w:rsid w:val="3E4ADA2E"/>
    <w:rsid w:val="3ED370E3"/>
    <w:rsid w:val="3EDAD248"/>
    <w:rsid w:val="3EDCD453"/>
    <w:rsid w:val="3F40B54D"/>
    <w:rsid w:val="3F6FB7E5"/>
    <w:rsid w:val="3F94A6AE"/>
    <w:rsid w:val="3FBCB72E"/>
    <w:rsid w:val="4027F18D"/>
    <w:rsid w:val="411C7D14"/>
    <w:rsid w:val="41386495"/>
    <w:rsid w:val="414400F8"/>
    <w:rsid w:val="435F924F"/>
    <w:rsid w:val="438F7579"/>
    <w:rsid w:val="43AA33F5"/>
    <w:rsid w:val="4402B5B1"/>
    <w:rsid w:val="447AB843"/>
    <w:rsid w:val="4490AC8D"/>
    <w:rsid w:val="44A37020"/>
    <w:rsid w:val="44E0DD16"/>
    <w:rsid w:val="45364D73"/>
    <w:rsid w:val="455CD025"/>
    <w:rsid w:val="45B9CDA1"/>
    <w:rsid w:val="462A7C1D"/>
    <w:rsid w:val="46973311"/>
    <w:rsid w:val="469B13F9"/>
    <w:rsid w:val="46B8DB54"/>
    <w:rsid w:val="46E07E46"/>
    <w:rsid w:val="479FB893"/>
    <w:rsid w:val="47E6A7C0"/>
    <w:rsid w:val="47EBCE89"/>
    <w:rsid w:val="480BCF52"/>
    <w:rsid w:val="4884E325"/>
    <w:rsid w:val="48A5EC63"/>
    <w:rsid w:val="49BAA942"/>
    <w:rsid w:val="4A4F4E54"/>
    <w:rsid w:val="4ABBDDCB"/>
    <w:rsid w:val="4AE9F9C7"/>
    <w:rsid w:val="4AFA556F"/>
    <w:rsid w:val="4B60629E"/>
    <w:rsid w:val="4C2BF595"/>
    <w:rsid w:val="4C5907AF"/>
    <w:rsid w:val="4C807B63"/>
    <w:rsid w:val="4D0C6D13"/>
    <w:rsid w:val="4D353B32"/>
    <w:rsid w:val="4D4B1ACC"/>
    <w:rsid w:val="4D4DC44C"/>
    <w:rsid w:val="4DF122F8"/>
    <w:rsid w:val="4E12579D"/>
    <w:rsid w:val="4E247E60"/>
    <w:rsid w:val="4EA46931"/>
    <w:rsid w:val="4EF32F54"/>
    <w:rsid w:val="4F629265"/>
    <w:rsid w:val="4F819CA5"/>
    <w:rsid w:val="4FE8F403"/>
    <w:rsid w:val="50C88D3A"/>
    <w:rsid w:val="513DA69C"/>
    <w:rsid w:val="514596AA"/>
    <w:rsid w:val="5159FC44"/>
    <w:rsid w:val="51D90CBA"/>
    <w:rsid w:val="52733950"/>
    <w:rsid w:val="52B21145"/>
    <w:rsid w:val="52E7A5B7"/>
    <w:rsid w:val="53022AE0"/>
    <w:rsid w:val="532D7F0E"/>
    <w:rsid w:val="53490324"/>
    <w:rsid w:val="53532CA6"/>
    <w:rsid w:val="53B1B130"/>
    <w:rsid w:val="53CFA642"/>
    <w:rsid w:val="5560C3B7"/>
    <w:rsid w:val="5623EC81"/>
    <w:rsid w:val="56B54461"/>
    <w:rsid w:val="56FC9418"/>
    <w:rsid w:val="572C33E4"/>
    <w:rsid w:val="579E13EA"/>
    <w:rsid w:val="57EF2305"/>
    <w:rsid w:val="588621E3"/>
    <w:rsid w:val="58986479"/>
    <w:rsid w:val="58A400DC"/>
    <w:rsid w:val="58B70ADE"/>
    <w:rsid w:val="58C8AB9B"/>
    <w:rsid w:val="5921C94B"/>
    <w:rsid w:val="599AD9E3"/>
    <w:rsid w:val="5A01CD80"/>
    <w:rsid w:val="5A2FECAC"/>
    <w:rsid w:val="5AF56AA5"/>
    <w:rsid w:val="5BC5B25C"/>
    <w:rsid w:val="5BC6E2AA"/>
    <w:rsid w:val="5BD0053B"/>
    <w:rsid w:val="5C317AC8"/>
    <w:rsid w:val="5CF91681"/>
    <w:rsid w:val="5CFFA2A7"/>
    <w:rsid w:val="5D0AA405"/>
    <w:rsid w:val="5D63E816"/>
    <w:rsid w:val="5D8A7C01"/>
    <w:rsid w:val="5DBB3624"/>
    <w:rsid w:val="5DF16174"/>
    <w:rsid w:val="5E766BF7"/>
    <w:rsid w:val="5F131F6A"/>
    <w:rsid w:val="5F3A931E"/>
    <w:rsid w:val="5F5E27DA"/>
    <w:rsid w:val="5FD43F40"/>
    <w:rsid w:val="608AAF6D"/>
    <w:rsid w:val="612429BC"/>
    <w:rsid w:val="6146D50A"/>
    <w:rsid w:val="61507BFA"/>
    <w:rsid w:val="6186DC1B"/>
    <w:rsid w:val="618D0F66"/>
    <w:rsid w:val="61BE9FA7"/>
    <w:rsid w:val="61CA0A7B"/>
    <w:rsid w:val="623A0773"/>
    <w:rsid w:val="628D4586"/>
    <w:rsid w:val="63A65DC1"/>
    <w:rsid w:val="63DB1720"/>
    <w:rsid w:val="63F9BD85"/>
    <w:rsid w:val="65611113"/>
    <w:rsid w:val="65819A6D"/>
    <w:rsid w:val="65C4FCD9"/>
    <w:rsid w:val="66000439"/>
    <w:rsid w:val="6620674A"/>
    <w:rsid w:val="66776737"/>
    <w:rsid w:val="67255854"/>
    <w:rsid w:val="68665F8E"/>
    <w:rsid w:val="687E9D3B"/>
    <w:rsid w:val="68922610"/>
    <w:rsid w:val="68AE8843"/>
    <w:rsid w:val="68C863CD"/>
    <w:rsid w:val="6A2DF671"/>
    <w:rsid w:val="6A4A58A4"/>
    <w:rsid w:val="6A4B114F"/>
    <w:rsid w:val="6A7FDA29"/>
    <w:rsid w:val="6B07B393"/>
    <w:rsid w:val="6B24F33A"/>
    <w:rsid w:val="6B3B263F"/>
    <w:rsid w:val="6BF01030"/>
    <w:rsid w:val="6C1BAA8A"/>
    <w:rsid w:val="6CF56981"/>
    <w:rsid w:val="6D7CF095"/>
    <w:rsid w:val="6EC01EF7"/>
    <w:rsid w:val="6EFD6CD7"/>
    <w:rsid w:val="6F7A97D0"/>
    <w:rsid w:val="6F80ECDA"/>
    <w:rsid w:val="6FEE3A72"/>
    <w:rsid w:val="70B99A28"/>
    <w:rsid w:val="70C594A5"/>
    <w:rsid w:val="7114F79D"/>
    <w:rsid w:val="718A0AD3"/>
    <w:rsid w:val="735C1039"/>
    <w:rsid w:val="73919C06"/>
    <w:rsid w:val="73A92845"/>
    <w:rsid w:val="743D50E0"/>
    <w:rsid w:val="7451074E"/>
    <w:rsid w:val="75166D6F"/>
    <w:rsid w:val="759C7470"/>
    <w:rsid w:val="759FABBD"/>
    <w:rsid w:val="761AEC2D"/>
    <w:rsid w:val="7620562A"/>
    <w:rsid w:val="76DEC11B"/>
    <w:rsid w:val="773B7C1E"/>
    <w:rsid w:val="778B6D3C"/>
    <w:rsid w:val="780E292E"/>
    <w:rsid w:val="78527840"/>
    <w:rsid w:val="79D8F4CD"/>
    <w:rsid w:val="7A6DE7FC"/>
    <w:rsid w:val="7ACEAFA0"/>
    <w:rsid w:val="7B272E48"/>
    <w:rsid w:val="7B55EE39"/>
    <w:rsid w:val="7B76F0CC"/>
    <w:rsid w:val="7C76C10D"/>
    <w:rsid w:val="7CE987D7"/>
    <w:rsid w:val="7D3B2FA8"/>
    <w:rsid w:val="7DD58C3B"/>
    <w:rsid w:val="7E0E1C29"/>
    <w:rsid w:val="7EB94071"/>
    <w:rsid w:val="7F328AC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33E4"/>
  <w15:chartTrackingRefBased/>
  <w15:docId w15:val="{F9F5FDDD-07B7-4103-A9DA-8C2D7CBB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dhs.org.uk/wellbe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Dalziel</dc:creator>
  <cp:keywords/>
  <dc:description/>
  <cp:lastModifiedBy>L FINN</cp:lastModifiedBy>
  <cp:revision>4</cp:revision>
  <dcterms:created xsi:type="dcterms:W3CDTF">2023-03-29T12:00:00Z</dcterms:created>
  <dcterms:modified xsi:type="dcterms:W3CDTF">2023-03-29T14:08:00Z</dcterms:modified>
</cp:coreProperties>
</file>